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9C6E" w14:textId="77777777" w:rsidR="00BB3AE3" w:rsidRDefault="0067483B" w:rsidP="00674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FIRST RESPONDERS, Inc.</w:t>
      </w:r>
    </w:p>
    <w:p w14:paraId="297CE1CF" w14:textId="77777777" w:rsidR="0067483B" w:rsidRDefault="0067483B" w:rsidP="00674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 INCIDENT REPORT</w:t>
      </w:r>
    </w:p>
    <w:p w14:paraId="36EF7E5E" w14:textId="77777777" w:rsidR="0067483B" w:rsidRDefault="0067483B" w:rsidP="006748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CFB085" w14:textId="77777777" w:rsidR="0067483B" w:rsidRP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Date ________________   Time _______________   Venue ____________________</w:t>
      </w:r>
      <w:r w:rsidRPr="0067483B">
        <w:rPr>
          <w:rFonts w:ascii="Times New Roman" w:hAnsi="Times New Roman" w:cs="Times New Roman"/>
          <w:sz w:val="20"/>
          <w:szCs w:val="20"/>
        </w:rPr>
        <w:tab/>
        <w:t xml:space="preserve">Location </w:t>
      </w:r>
      <w:r w:rsidR="00AF04F1">
        <w:rPr>
          <w:rFonts w:ascii="Times New Roman" w:hAnsi="Times New Roman" w:cs="Times New Roman"/>
          <w:sz w:val="20"/>
          <w:szCs w:val="20"/>
        </w:rPr>
        <w:t>if Incident ___________________</w:t>
      </w:r>
    </w:p>
    <w:p w14:paraId="66B3A605" w14:textId="77777777" w:rsidR="0067483B" w:rsidRP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Patient Name:______________________________________________________________________</w:t>
      </w:r>
      <w:r w:rsidR="00A32535">
        <w:rPr>
          <w:rFonts w:ascii="Times New Roman" w:hAnsi="Times New Roman" w:cs="Times New Roman"/>
          <w:sz w:val="20"/>
          <w:szCs w:val="20"/>
        </w:rPr>
        <w:t>_</w:t>
      </w:r>
      <w:r w:rsidRPr="0067483B">
        <w:rPr>
          <w:rFonts w:ascii="Times New Roman" w:hAnsi="Times New Roman" w:cs="Times New Roman"/>
          <w:sz w:val="20"/>
          <w:szCs w:val="20"/>
        </w:rPr>
        <w:tab/>
        <w:t>Age: 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14F50781" w14:textId="77777777" w:rsidR="0067483B" w:rsidRP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Address:_____________________________________________________________ Phone: 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67483B">
        <w:rPr>
          <w:rFonts w:ascii="Times New Roman" w:hAnsi="Times New Roman" w:cs="Times New Roman"/>
          <w:sz w:val="20"/>
          <w:szCs w:val="20"/>
        </w:rPr>
        <w:t>__</w:t>
      </w:r>
      <w:r w:rsidR="00A32535">
        <w:rPr>
          <w:rFonts w:ascii="Times New Roman" w:hAnsi="Times New Roman" w:cs="Times New Roman"/>
          <w:sz w:val="20"/>
          <w:szCs w:val="20"/>
        </w:rPr>
        <w:t>_</w:t>
      </w:r>
    </w:p>
    <w:p w14:paraId="172D92BE" w14:textId="77777777" w:rsidR="0067483B" w:rsidRP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City: ____________________________________</w:t>
      </w:r>
      <w:r w:rsidRPr="0067483B">
        <w:rPr>
          <w:rFonts w:ascii="Times New Roman" w:hAnsi="Times New Roman" w:cs="Times New Roman"/>
          <w:sz w:val="20"/>
          <w:szCs w:val="20"/>
        </w:rPr>
        <w:tab/>
        <w:t>State: _______________________</w:t>
      </w:r>
      <w:r w:rsidRPr="0067483B">
        <w:rPr>
          <w:rFonts w:ascii="Times New Roman" w:hAnsi="Times New Roman" w:cs="Times New Roman"/>
          <w:sz w:val="20"/>
          <w:szCs w:val="20"/>
        </w:rPr>
        <w:tab/>
        <w:t xml:space="preserve">  Zip: 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4A634350" w14:textId="77777777" w:rsidR="0067483B" w:rsidRP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History of Complaint:________________________________________________________________________________________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A32535">
        <w:rPr>
          <w:rFonts w:ascii="Times New Roman" w:hAnsi="Times New Roman" w:cs="Times New Roman"/>
          <w:sz w:val="20"/>
          <w:szCs w:val="20"/>
        </w:rPr>
        <w:t>_</w:t>
      </w:r>
    </w:p>
    <w:p w14:paraId="5D1A280E" w14:textId="77777777" w:rsidR="0067483B" w:rsidRP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________________________________________________________________________________________________________________________________________________________________________________________________________________________PMH: ______________________________________________________________________________________________________</w:t>
      </w:r>
    </w:p>
    <w:p w14:paraId="4F7F92AD" w14:textId="77777777" w:rsidR="0067483B" w:rsidRP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6C2ADEC5" w14:textId="77777777" w:rsidR="0067483B" w:rsidRP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Allergi</w:t>
      </w:r>
      <w:r w:rsidR="00284733">
        <w:rPr>
          <w:rFonts w:ascii="Times New Roman" w:hAnsi="Times New Roman" w:cs="Times New Roman"/>
          <w:sz w:val="20"/>
          <w:szCs w:val="20"/>
        </w:rPr>
        <w:t>es: 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483B">
        <w:rPr>
          <w:rFonts w:ascii="Times New Roman" w:hAnsi="Times New Roman" w:cs="Times New Roman"/>
          <w:sz w:val="20"/>
          <w:szCs w:val="20"/>
        </w:rPr>
        <w:t>Medications: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84733">
        <w:rPr>
          <w:rFonts w:ascii="Times New Roman" w:hAnsi="Times New Roman" w:cs="Times New Roman"/>
          <w:sz w:val="20"/>
          <w:szCs w:val="20"/>
        </w:rPr>
        <w:t>_________</w:t>
      </w:r>
    </w:p>
    <w:p w14:paraId="43B1294C" w14:textId="77777777" w:rsid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Assessment: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483B">
        <w:rPr>
          <w:rFonts w:ascii="Times New Roman" w:hAnsi="Times New Roman" w:cs="Times New Roman"/>
          <w:b/>
          <w:sz w:val="20"/>
          <w:szCs w:val="20"/>
        </w:rPr>
        <w:t>(Checke</w:t>
      </w:r>
      <w:r>
        <w:rPr>
          <w:rFonts w:ascii="Times New Roman" w:hAnsi="Times New Roman" w:cs="Times New Roman"/>
          <w:b/>
          <w:sz w:val="20"/>
          <w:szCs w:val="20"/>
        </w:rPr>
        <w:t>d boxes indicate areas assessed. Abnormal assessments detailed below)</w:t>
      </w:r>
    </w:p>
    <w:p w14:paraId="7E8A1AA7" w14:textId="77777777" w:rsidR="0067483B" w:rsidRDefault="0067483B" w:rsidP="0067483B">
      <w:pPr>
        <w:spacing w:line="480" w:lineRule="auto"/>
        <w:jc w:val="both"/>
        <w:rPr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Grips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2"/>
      <w:r w:rsidR="00A77342">
        <w:rPr>
          <w:sz w:val="24"/>
        </w:rPr>
        <w:instrText xml:space="preserve"> FORMCHECKBOX </w:instrText>
      </w:r>
      <w:r w:rsidR="00EB36B6">
        <w:rPr>
          <w:sz w:val="24"/>
        </w:rPr>
      </w:r>
      <w:r w:rsidR="00EB36B6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bookmarkEnd w:id="1"/>
      <w:r w:rsidR="00A77342">
        <w:rPr>
          <w:sz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7342">
        <w:rPr>
          <w:rFonts w:ascii="Times New Roman" w:hAnsi="Times New Roman" w:cs="Times New Roman"/>
          <w:sz w:val="20"/>
          <w:szCs w:val="20"/>
        </w:rPr>
        <w:t xml:space="preserve"> Pushes/Pulls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EB36B6">
        <w:rPr>
          <w:sz w:val="24"/>
        </w:rPr>
      </w:r>
      <w:r w:rsidR="00EB36B6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 w:rsidRPr="00A77342">
        <w:rPr>
          <w:rFonts w:ascii="Times New Roman" w:hAnsi="Times New Roman" w:cs="Times New Roman"/>
          <w:sz w:val="20"/>
          <w:szCs w:val="20"/>
        </w:rPr>
        <w:t xml:space="preserve">Pupils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EB36B6">
        <w:rPr>
          <w:sz w:val="24"/>
        </w:rPr>
      </w:r>
      <w:r w:rsidR="00EB36B6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 xml:space="preserve">Speech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EB36B6">
        <w:rPr>
          <w:sz w:val="24"/>
        </w:rPr>
      </w:r>
      <w:r w:rsidR="00EB36B6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 xml:space="preserve">Gait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EB36B6">
        <w:rPr>
          <w:sz w:val="24"/>
        </w:rPr>
      </w:r>
      <w:r w:rsidR="00EB36B6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>ROM</w:t>
      </w:r>
      <w:r w:rsidR="00A77342">
        <w:rPr>
          <w:sz w:val="24"/>
        </w:rPr>
        <w:t xml:space="preserve">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EB36B6">
        <w:rPr>
          <w:sz w:val="24"/>
        </w:rPr>
      </w:r>
      <w:r w:rsidR="00EB36B6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 xml:space="preserve">Abd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EB36B6">
        <w:rPr>
          <w:sz w:val="24"/>
        </w:rPr>
      </w:r>
      <w:r w:rsidR="00EB36B6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 xml:space="preserve">Bowel Sounds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EB36B6">
        <w:rPr>
          <w:sz w:val="24"/>
        </w:rPr>
      </w:r>
      <w:r w:rsidR="00EB36B6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 xml:space="preserve">Breath Sounds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EB36B6">
        <w:rPr>
          <w:sz w:val="24"/>
        </w:rPr>
      </w:r>
      <w:r w:rsidR="00EB36B6">
        <w:rPr>
          <w:sz w:val="24"/>
        </w:rPr>
        <w:fldChar w:fldCharType="separate"/>
      </w:r>
      <w:r w:rsidR="00A77342">
        <w:rPr>
          <w:sz w:val="24"/>
        </w:rPr>
        <w:fldChar w:fldCharType="end"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312"/>
        <w:gridCol w:w="2592"/>
        <w:gridCol w:w="2592"/>
        <w:gridCol w:w="2592"/>
      </w:tblGrid>
      <w:tr w:rsidR="00A77342" w14:paraId="6F0A6C1E" w14:textId="77777777" w:rsidTr="00A32535">
        <w:tc>
          <w:tcPr>
            <w:tcW w:w="3312" w:type="dxa"/>
          </w:tcPr>
          <w:p w14:paraId="132D74E7" w14:textId="77777777" w:rsidR="00A77342" w:rsidRDefault="00A77342" w:rsidP="006748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Initial Assessment</w:t>
            </w:r>
          </w:p>
          <w:p w14:paraId="51EA7BB0" w14:textId="77777777" w:rsidR="00A77342" w:rsidRDefault="00A77342" w:rsidP="0067483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Skin: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warm    dry   pink   cool</w:t>
            </w:r>
            <w:r w:rsidR="001A3D2A">
              <w:rPr>
                <w:rFonts w:ascii="Times New Roman" w:hAnsi="Times New Roman" w:cs="Times New Roman"/>
                <w:sz w:val="20"/>
                <w:szCs w:val="20"/>
              </w:rPr>
              <w:t xml:space="preserve">   pale</w:t>
            </w:r>
          </w:p>
          <w:p w14:paraId="2B97EA80" w14:textId="77777777" w:rsidR="00A77342" w:rsidRDefault="001A3D2A" w:rsidP="0067483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77342">
              <w:rPr>
                <w:rFonts w:ascii="Times New Roman" w:hAnsi="Times New Roman" w:cs="Times New Roman"/>
                <w:sz w:val="20"/>
                <w:szCs w:val="20"/>
              </w:rPr>
              <w:t>lushed   moist   diaphoretic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</w:t>
            </w:r>
            <w:r w:rsidR="00A77342">
              <w:rPr>
                <w:rFonts w:ascii="Times New Roman" w:hAnsi="Times New Roman" w:cs="Times New Roman"/>
                <w:sz w:val="20"/>
                <w:szCs w:val="20"/>
              </w:rPr>
              <w:t>yanotic</w:t>
            </w:r>
          </w:p>
          <w:p w14:paraId="7E0C08FD" w14:textId="77777777" w:rsidR="00A77342" w:rsidRDefault="00A77342" w:rsidP="0067483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&amp; O x4   </w:t>
            </w:r>
            <w:r w:rsidR="001A3D2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confused</w:t>
            </w:r>
          </w:p>
          <w:p w14:paraId="2EC1BF9B" w14:textId="77777777" w:rsidR="001A3D2A" w:rsidRDefault="003C04B4" w:rsidP="0067483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Combative</w:t>
            </w:r>
            <w:r w:rsidR="00AF04F1">
              <w:rPr>
                <w:rFonts w:ascii="Times New Roman" w:hAnsi="Times New Roman" w:cs="Times New Roman"/>
                <w:sz w:val="20"/>
                <w:szCs w:val="20"/>
              </w:rPr>
              <w:t xml:space="preserve">            Unconscious</w:t>
            </w:r>
          </w:p>
          <w:p w14:paraId="59E07426" w14:textId="77777777" w:rsidR="001A3D2A" w:rsidRPr="00A77342" w:rsidRDefault="003C04B4" w:rsidP="0067483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Alcohol related</w:t>
            </w:r>
            <w:r w:rsidR="005D4D78">
              <w:rPr>
                <w:rFonts w:ascii="Times New Roman" w:hAnsi="Times New Roman" w:cs="Times New Roman"/>
                <w:sz w:val="20"/>
                <w:szCs w:val="20"/>
              </w:rPr>
              <w:t>:    YES       NO</w:t>
            </w:r>
          </w:p>
        </w:tc>
        <w:tc>
          <w:tcPr>
            <w:tcW w:w="2592" w:type="dxa"/>
          </w:tcPr>
          <w:p w14:paraId="12D4C3A7" w14:textId="77777777" w:rsidR="00A77342" w:rsidRDefault="00A77342" w:rsidP="0067483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29C16" w14:textId="77777777" w:rsidR="00A32535" w:rsidRDefault="00A32535" w:rsidP="0067483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Time: ________</w:t>
            </w:r>
          </w:p>
          <w:p w14:paraId="6D0AB73B" w14:textId="77777777" w:rsidR="001A3D2A" w:rsidRDefault="001A3D2A" w:rsidP="0067483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BP: _________</w:t>
            </w:r>
            <w:r w:rsidRPr="001A3D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4F2437F6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_______ SaO2________</w:t>
            </w:r>
          </w:p>
          <w:p w14:paraId="3B83B701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 _______ T: __________</w:t>
            </w:r>
          </w:p>
          <w:p w14:paraId="471064A6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Accucheck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</w:t>
            </w:r>
          </w:p>
        </w:tc>
        <w:tc>
          <w:tcPr>
            <w:tcW w:w="2592" w:type="dxa"/>
          </w:tcPr>
          <w:p w14:paraId="5AF2127D" w14:textId="77777777" w:rsidR="00A77342" w:rsidRDefault="00A77342" w:rsidP="0067483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C2B9E" w14:textId="77777777" w:rsidR="001A3D2A" w:rsidRDefault="00A32535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Time: ________</w:t>
            </w:r>
          </w:p>
          <w:p w14:paraId="34E1F696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BP: _________</w:t>
            </w:r>
            <w:r w:rsidRPr="001A3D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5BBD9615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_______ SaO2________</w:t>
            </w:r>
          </w:p>
          <w:p w14:paraId="1333894F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 _______ T: __________</w:t>
            </w:r>
          </w:p>
          <w:p w14:paraId="3B2761D5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Accucheck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</w:t>
            </w:r>
          </w:p>
        </w:tc>
        <w:tc>
          <w:tcPr>
            <w:tcW w:w="2592" w:type="dxa"/>
          </w:tcPr>
          <w:p w14:paraId="70E102D1" w14:textId="77777777" w:rsidR="00A77342" w:rsidRDefault="00A77342" w:rsidP="0067483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5EEFC" w14:textId="77777777" w:rsidR="001A3D2A" w:rsidRDefault="00A32535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Time: ________</w:t>
            </w:r>
          </w:p>
          <w:p w14:paraId="471DF21E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BP: _________</w:t>
            </w:r>
            <w:r w:rsidRPr="001A3D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62DE480F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_______ SaO2________</w:t>
            </w:r>
          </w:p>
          <w:p w14:paraId="047F4C28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 _______ T: __________</w:t>
            </w:r>
          </w:p>
          <w:p w14:paraId="229952CE" w14:textId="77777777" w:rsidR="001A3D2A" w:rsidRDefault="001A3D2A" w:rsidP="001A3D2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Accucheck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</w:t>
            </w:r>
          </w:p>
        </w:tc>
      </w:tr>
    </w:tbl>
    <w:p w14:paraId="7DE2BF71" w14:textId="77777777" w:rsidR="00A77342" w:rsidRDefault="00A77342" w:rsidP="003C04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D75EB0" w14:textId="77777777" w:rsidR="001A3D2A" w:rsidRDefault="001A3D2A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Physical findings: _____________________________________________________________________________________________</w:t>
      </w:r>
    </w:p>
    <w:p w14:paraId="275883E5" w14:textId="77777777" w:rsidR="003C04B4" w:rsidRDefault="001A3D2A" w:rsidP="003C04B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="003C04B4">
        <w:rPr>
          <w:rFonts w:ascii="Times New Roman" w:hAnsi="Times New Roman" w:cs="Times New Roman"/>
          <w:sz w:val="20"/>
          <w:szCs w:val="20"/>
        </w:rPr>
        <w:t xml:space="preserve">____________________________________________   </w:t>
      </w:r>
    </w:p>
    <w:p w14:paraId="09C8A8B5" w14:textId="77777777" w:rsidR="001A3D2A" w:rsidRDefault="006D146C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Treatment and times:</w:t>
      </w:r>
      <w:r w:rsidR="001A3D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14:paraId="71FCEA4A" w14:textId="77777777" w:rsidR="001A3D2A" w:rsidRDefault="001A3D2A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6D146C">
        <w:rPr>
          <w:rFonts w:ascii="Times New Roman" w:hAnsi="Times New Roman" w:cs="Times New Roman"/>
          <w:sz w:val="20"/>
          <w:szCs w:val="20"/>
        </w:rPr>
        <w:t>__________________</w:t>
      </w:r>
    </w:p>
    <w:p w14:paraId="0EB4FE1D" w14:textId="77777777" w:rsidR="001A3D2A" w:rsidRDefault="001A3D2A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________________________________________________________________________________________________________________________________________________________________________________________________________________________Disposition: </w:t>
      </w:r>
      <w:r>
        <w:rPr>
          <w:rFonts w:ascii="Times New Roman" w:hAnsi="Times New Roman" w:cs="Times New Roman"/>
          <w:b/>
          <w:sz w:val="20"/>
          <w:szCs w:val="20"/>
        </w:rPr>
        <w:t xml:space="preserve">Call 911  </w:t>
      </w:r>
      <w:r>
        <w:rPr>
          <w:rFonts w:ascii="Times New Roman" w:hAnsi="Times New Roman" w:cs="Times New Roman"/>
          <w:sz w:val="20"/>
          <w:szCs w:val="20"/>
        </w:rPr>
        <w:t>Time called: ________  Time arrives: ________  Unit # ________ CEP/EMT __________________________</w:t>
      </w:r>
    </w:p>
    <w:p w14:paraId="5085614C" w14:textId="77777777" w:rsidR="006D146C" w:rsidRDefault="006D146C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Disposition: </w:t>
      </w:r>
      <w:r>
        <w:rPr>
          <w:rFonts w:ascii="Times New Roman" w:hAnsi="Times New Roman" w:cs="Times New Roman"/>
          <w:sz w:val="20"/>
          <w:szCs w:val="20"/>
        </w:rPr>
        <w:tab/>
        <w:t>Back to seat/work</w:t>
      </w:r>
      <w:r>
        <w:rPr>
          <w:rFonts w:ascii="Times New Roman" w:hAnsi="Times New Roman" w:cs="Times New Roman"/>
          <w:sz w:val="20"/>
          <w:szCs w:val="20"/>
        </w:rPr>
        <w:tab/>
        <w:t>Hospital via POV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Home via POV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Discharge Time ________</w:t>
      </w:r>
    </w:p>
    <w:p w14:paraId="27F27462" w14:textId="77777777" w:rsidR="001A3D2A" w:rsidRDefault="001A3D2A" w:rsidP="0067483B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D2A">
        <w:rPr>
          <w:rFonts w:ascii="Times New Roman" w:hAnsi="Times New Roman" w:cs="Times New Roman"/>
          <w:b/>
          <w:sz w:val="20"/>
          <w:szCs w:val="20"/>
        </w:rPr>
        <w:t xml:space="preserve">Signature(s):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 w:rsidR="00CB5791">
        <w:rPr>
          <w:rFonts w:ascii="Times New Roman" w:hAnsi="Times New Roman" w:cs="Times New Roman"/>
          <w:b/>
          <w:sz w:val="20"/>
          <w:szCs w:val="20"/>
        </w:rPr>
        <w:t xml:space="preserve">   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 Security Notified    yes    no</w:t>
      </w:r>
    </w:p>
    <w:p w14:paraId="1B6789ED" w14:textId="77777777" w:rsidR="00CC01A0" w:rsidRPr="001A3D2A" w:rsidRDefault="00CC01A0" w:rsidP="0067483B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01A0">
        <w:rPr>
          <w:rFonts w:ascii="Times New Roman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1859" cy="3987209"/>
                <wp:effectExtent l="19050" t="19050" r="43815" b="323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859" cy="3987209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579EA" w14:textId="77777777" w:rsidR="00CC01A0" w:rsidRDefault="00CC01A0" w:rsidP="00CC01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PERMISSION TO TREAT/</w:t>
                            </w:r>
                          </w:p>
                          <w:p w14:paraId="54730ADB" w14:textId="77777777" w:rsidR="00CC01A0" w:rsidRDefault="00CC01A0" w:rsidP="00CC01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RELEASE OF INFORMATION</w:t>
                            </w:r>
                          </w:p>
                          <w:p w14:paraId="5C744F58" w14:textId="77777777" w:rsidR="00CC01A0" w:rsidRDefault="00CC01A0" w:rsidP="00CC01A0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14D05C" w14:textId="77777777" w:rsidR="00CC01A0" w:rsidRPr="0019162E" w:rsidRDefault="00CC01A0" w:rsidP="00CC01A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19162E">
                              <w:rPr>
                                <w:rFonts w:ascii="Book Antiqua" w:hAnsi="Book Antiqua"/>
                              </w:rPr>
                              <w:t xml:space="preserve">I, _______________________ do hereby authorize </w:t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First Responders, Inc</w:t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</w:rPr>
                              <w:t>.</w:t>
                            </w:r>
                            <w:r w:rsidRPr="0019162E">
                              <w:rPr>
                                <w:rFonts w:ascii="Book Antiqua" w:hAnsi="Book Antiqua"/>
                              </w:rPr>
                              <w:t xml:space="preserve"> to perform the necessary and appropriate treatment and care within the guidelines of the nursing scope of practice and the accepted protocols and standards of care for the injury/ illness I or this minor for which I am the legal guardian.  I further authorize </w:t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First Responders, Inc.</w:t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19162E">
                              <w:rPr>
                                <w:rFonts w:ascii="Book Antiqua" w:hAnsi="Book Antiqua"/>
                              </w:rPr>
                              <w:t xml:space="preserve">for the release of information about myself </w:t>
                            </w:r>
                            <w:r w:rsidR="00446BAB" w:rsidRPr="0019162E">
                              <w:rPr>
                                <w:rFonts w:ascii="Book Antiqua" w:hAnsi="Book Antiqua"/>
                              </w:rPr>
                              <w:t xml:space="preserve">or the minor </w:t>
                            </w:r>
                            <w:r w:rsidRPr="0019162E">
                              <w:rPr>
                                <w:rFonts w:ascii="Book Antiqua" w:hAnsi="Book Antiqua"/>
                              </w:rPr>
                              <w:t>and/or my injury/illness to the hosts of the event I</w:t>
                            </w:r>
                            <w:r w:rsidR="00446BAB" w:rsidRPr="0019162E">
                              <w:rPr>
                                <w:rFonts w:ascii="Book Antiqua" w:hAnsi="Book Antiqua"/>
                              </w:rPr>
                              <w:t xml:space="preserve"> or the minor</w:t>
                            </w:r>
                            <w:r w:rsidRPr="0019162E">
                              <w:rPr>
                                <w:rFonts w:ascii="Book Antiqua" w:hAnsi="Book Antiqua"/>
                              </w:rPr>
                              <w:t xml:space="preserve"> am attending.  I acknowledge that such information may contain personal demographic information collected by </w:t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First Responders, Inc.</w:t>
                            </w:r>
                            <w:r w:rsidR="00446BAB" w:rsidRPr="0019162E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446BAB" w:rsidRPr="0019162E">
                              <w:rPr>
                                <w:rFonts w:ascii="Book Antiqua" w:hAnsi="Book Antiqua"/>
                              </w:rPr>
                              <w:t xml:space="preserve">and/or information related to the illness/injury I or the minor sustained while in attendance of the event as well as information regarding any treatment that was afforded to me or the minor by the staff of </w:t>
                            </w:r>
                            <w:r w:rsidR="00446BAB" w:rsidRPr="0019162E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First Responders, Inc</w:t>
                            </w:r>
                            <w:r w:rsidR="00446BAB" w:rsidRPr="0019162E">
                              <w:rPr>
                                <w:rFonts w:ascii="Book Antiqua" w:hAnsi="Book Antiqua"/>
                                <w:i/>
                              </w:rPr>
                              <w:t>.</w:t>
                            </w:r>
                            <w:r w:rsidR="00446BAB" w:rsidRPr="0019162E">
                              <w:rPr>
                                <w:rFonts w:ascii="Book Antiqua" w:hAnsi="Book Antiqua"/>
                              </w:rPr>
                              <w:t xml:space="preserve">  Further, </w:t>
                            </w:r>
                            <w:r w:rsidR="00446BAB" w:rsidRPr="0019162E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First Responders, Inc.</w:t>
                            </w:r>
                            <w:r w:rsidR="00446BAB" w:rsidRPr="0019162E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446BAB" w:rsidRPr="0019162E">
                              <w:rPr>
                                <w:rFonts w:ascii="Book Antiqua" w:hAnsi="Book Antiqua"/>
                              </w:rPr>
                              <w:t xml:space="preserve">is released and discharged from any liability, and the undersigned will hold </w:t>
                            </w:r>
                            <w:r w:rsidR="00446BAB" w:rsidRPr="0019162E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First Responders, Inc.</w:t>
                            </w:r>
                            <w:r w:rsidR="00446BAB" w:rsidRPr="0019162E">
                              <w:rPr>
                                <w:rFonts w:ascii="Book Antiqua" w:hAnsi="Book Antiqua"/>
                                <w:i/>
                              </w:rPr>
                              <w:t xml:space="preserve"> </w:t>
                            </w:r>
                            <w:r w:rsidR="00446BAB" w:rsidRPr="0019162E">
                              <w:rPr>
                                <w:rFonts w:ascii="Book Antiqua" w:hAnsi="Book Antiqua"/>
                              </w:rPr>
                              <w:t xml:space="preserve">harmless for complying with this “Release of Information.”  This authorization expires 60 days from the date below and covers only treatment rendered by </w:t>
                            </w:r>
                            <w:r w:rsidR="00446BAB" w:rsidRPr="0019162E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First Responders, Inc.</w:t>
                            </w:r>
                          </w:p>
                          <w:p w14:paraId="3A8A611E" w14:textId="77777777" w:rsidR="00446BAB" w:rsidRPr="0019162E" w:rsidRDefault="00446BAB" w:rsidP="00CC01A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9BC93F0" w14:textId="77777777" w:rsidR="00446BAB" w:rsidRPr="0019162E" w:rsidRDefault="00446BAB" w:rsidP="00CC01A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19162E">
                              <w:rPr>
                                <w:rFonts w:ascii="Book Antiqua" w:hAnsi="Book Antiqua"/>
                              </w:rPr>
                              <w:t>___________________________________________          ____________________________</w:t>
                            </w:r>
                          </w:p>
                          <w:p w14:paraId="02844871" w14:textId="77777777" w:rsidR="00446BAB" w:rsidRPr="0019162E" w:rsidRDefault="00446BAB" w:rsidP="00CC01A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19162E">
                              <w:rPr>
                                <w:rFonts w:ascii="Book Antiqua" w:hAnsi="Book Antiqua"/>
                              </w:rPr>
                              <w:t>Patient or legally authorized representative</w:t>
                            </w:r>
                            <w:r w:rsidRPr="0019162E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19162E">
                              <w:rPr>
                                <w:rFonts w:ascii="Book Antiqua" w:hAnsi="Book Antiqua"/>
                              </w:rPr>
                              <w:tab/>
                              <w:t>Relationship to patient</w:t>
                            </w:r>
                          </w:p>
                          <w:p w14:paraId="27DBB9E5" w14:textId="77777777" w:rsidR="00446BAB" w:rsidRPr="0019162E" w:rsidRDefault="00446BAB" w:rsidP="00CC01A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33774B6E" w14:textId="77777777" w:rsidR="00446BAB" w:rsidRPr="0019162E" w:rsidRDefault="00446BAB" w:rsidP="00CC01A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19162E">
                              <w:rPr>
                                <w:rFonts w:ascii="Book Antiqua" w:hAnsi="Book Antiqua"/>
                              </w:rPr>
                              <w:t>___________________________________________</w:t>
                            </w:r>
                            <w:r w:rsidRPr="0019162E">
                              <w:rPr>
                                <w:rFonts w:ascii="Book Antiqua" w:hAnsi="Book Antiqua"/>
                              </w:rPr>
                              <w:tab/>
                              <w:t>____________________________</w:t>
                            </w:r>
                          </w:p>
                          <w:p w14:paraId="02957F26" w14:textId="77777777" w:rsidR="00446BAB" w:rsidRPr="0019162E" w:rsidRDefault="00446BAB" w:rsidP="00CC01A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19162E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 xml:space="preserve">First Responders, Inc </w:t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</w:rPr>
                              <w:t>Staff</w:t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19162E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19162E">
                              <w:rPr>
                                <w:rFonts w:ascii="Book Antiqua" w:hAnsi="Book Antiqua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4.55pt;height:313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" fillcolor="white [3201]" strokecolor="black [3213]" strokeweight="4.5pt">
                <v:stroke linestyle="thinThin"/>
                <v:textbox>
                  <w:txbxContent>
                    <w:p w14:paraId="6F9579EA" w14:textId="77777777" w:rsidR="00CC01A0" w:rsidRDefault="00CC01A0" w:rsidP="00CC01A0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PERMISSION TO TREAT/</w:t>
                      </w:r>
                    </w:p>
                    <w:p w14:paraId="54730ADB" w14:textId="77777777" w:rsidR="00CC01A0" w:rsidRDefault="00CC01A0" w:rsidP="00CC01A0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RELEASE OF INFORMATION</w:t>
                      </w:r>
                    </w:p>
                    <w:p w14:paraId="5C744F58" w14:textId="77777777" w:rsidR="00CC01A0" w:rsidRDefault="00CC01A0" w:rsidP="00CC01A0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7514D05C" w14:textId="77777777" w:rsidR="00CC01A0" w:rsidRPr="0019162E" w:rsidRDefault="00CC01A0" w:rsidP="00CC01A0">
                      <w:pPr>
                        <w:rPr>
                          <w:rFonts w:ascii="Book Antiqua" w:hAnsi="Book Antiqua"/>
                        </w:rPr>
                      </w:pPr>
                      <w:r w:rsidRPr="0019162E">
                        <w:rPr>
                          <w:rFonts w:ascii="Book Antiqua" w:hAnsi="Book Antiqua"/>
                        </w:rPr>
                        <w:t xml:space="preserve">I, _______________________ do hereby authorize </w:t>
                      </w:r>
                      <w:r w:rsidRPr="0019162E">
                        <w:rPr>
                          <w:rFonts w:ascii="Book Antiqua" w:hAnsi="Book Antiqua"/>
                          <w:b/>
                          <w:i/>
                        </w:rPr>
                        <w:t>First Responders, Inc</w:t>
                      </w:r>
                      <w:r w:rsidRPr="0019162E">
                        <w:rPr>
                          <w:rFonts w:ascii="Book Antiqua" w:hAnsi="Book Antiqua"/>
                          <w:b/>
                        </w:rPr>
                        <w:t>.</w:t>
                      </w:r>
                      <w:r w:rsidRPr="0019162E">
                        <w:rPr>
                          <w:rFonts w:ascii="Book Antiqua" w:hAnsi="Book Antiqua"/>
                        </w:rPr>
                        <w:t xml:space="preserve"> to perform the necessary and appropriate treatment and care within the guidelines of the nursing scope of practice and the accepted protocols and standards of care for the injury/ illness I or this minor for which I am the legal guardian.  I further authorize </w:t>
                      </w:r>
                      <w:r w:rsidRPr="0019162E">
                        <w:rPr>
                          <w:rFonts w:ascii="Book Antiqua" w:hAnsi="Book Antiqua"/>
                          <w:b/>
                          <w:i/>
                        </w:rPr>
                        <w:t>First Responders, Inc.</w:t>
                      </w:r>
                      <w:r w:rsidRPr="0019162E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19162E">
                        <w:rPr>
                          <w:rFonts w:ascii="Book Antiqua" w:hAnsi="Book Antiqua"/>
                        </w:rPr>
                        <w:t xml:space="preserve">for the release of information about myself </w:t>
                      </w:r>
                      <w:r w:rsidR="00446BAB" w:rsidRPr="0019162E">
                        <w:rPr>
                          <w:rFonts w:ascii="Book Antiqua" w:hAnsi="Book Antiqua"/>
                        </w:rPr>
                        <w:t xml:space="preserve">or the minor </w:t>
                      </w:r>
                      <w:r w:rsidRPr="0019162E">
                        <w:rPr>
                          <w:rFonts w:ascii="Book Antiqua" w:hAnsi="Book Antiqua"/>
                        </w:rPr>
                        <w:t>and/or my injury/illness to the hosts of the event I</w:t>
                      </w:r>
                      <w:r w:rsidR="00446BAB" w:rsidRPr="0019162E">
                        <w:rPr>
                          <w:rFonts w:ascii="Book Antiqua" w:hAnsi="Book Antiqua"/>
                        </w:rPr>
                        <w:t xml:space="preserve"> or the minor</w:t>
                      </w:r>
                      <w:r w:rsidRPr="0019162E">
                        <w:rPr>
                          <w:rFonts w:ascii="Book Antiqua" w:hAnsi="Book Antiqua"/>
                        </w:rPr>
                        <w:t xml:space="preserve"> am attending.  I acknowledge that such information may contain personal demographic information collected by </w:t>
                      </w:r>
                      <w:r w:rsidRPr="0019162E">
                        <w:rPr>
                          <w:rFonts w:ascii="Book Antiqua" w:hAnsi="Book Antiqua"/>
                          <w:b/>
                          <w:i/>
                        </w:rPr>
                        <w:t>First Responders, Inc.</w:t>
                      </w:r>
                      <w:r w:rsidR="00446BAB" w:rsidRPr="0019162E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446BAB" w:rsidRPr="0019162E">
                        <w:rPr>
                          <w:rFonts w:ascii="Book Antiqua" w:hAnsi="Book Antiqua"/>
                        </w:rPr>
                        <w:t xml:space="preserve">and/or information related to the illness/injury I or the minor sustained while in attendance of the event as well as information regarding any treatment that was afforded to me or the minor by the staff of </w:t>
                      </w:r>
                      <w:r w:rsidR="00446BAB" w:rsidRPr="0019162E">
                        <w:rPr>
                          <w:rFonts w:ascii="Book Antiqua" w:hAnsi="Book Antiqua"/>
                          <w:b/>
                          <w:i/>
                        </w:rPr>
                        <w:t>First Responders, Inc</w:t>
                      </w:r>
                      <w:r w:rsidR="00446BAB" w:rsidRPr="0019162E">
                        <w:rPr>
                          <w:rFonts w:ascii="Book Antiqua" w:hAnsi="Book Antiqua"/>
                          <w:i/>
                        </w:rPr>
                        <w:t>.</w:t>
                      </w:r>
                      <w:r w:rsidR="00446BAB" w:rsidRPr="0019162E">
                        <w:rPr>
                          <w:rFonts w:ascii="Book Antiqua" w:hAnsi="Book Antiqua"/>
                        </w:rPr>
                        <w:t xml:space="preserve">  Further, </w:t>
                      </w:r>
                      <w:r w:rsidR="00446BAB" w:rsidRPr="0019162E">
                        <w:rPr>
                          <w:rFonts w:ascii="Book Antiqua" w:hAnsi="Book Antiqua"/>
                          <w:b/>
                          <w:i/>
                        </w:rPr>
                        <w:t>First Responders, Inc.</w:t>
                      </w:r>
                      <w:r w:rsidR="00446BAB" w:rsidRPr="0019162E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446BAB" w:rsidRPr="0019162E">
                        <w:rPr>
                          <w:rFonts w:ascii="Book Antiqua" w:hAnsi="Book Antiqua"/>
                        </w:rPr>
                        <w:t xml:space="preserve">is released and discharged from any liability, and the undersigned will hold </w:t>
                      </w:r>
                      <w:r w:rsidR="00446BAB" w:rsidRPr="0019162E">
                        <w:rPr>
                          <w:rFonts w:ascii="Book Antiqua" w:hAnsi="Book Antiqua"/>
                          <w:b/>
                          <w:i/>
                        </w:rPr>
                        <w:t>First Responders, Inc.</w:t>
                      </w:r>
                      <w:r w:rsidR="00446BAB" w:rsidRPr="0019162E">
                        <w:rPr>
                          <w:rFonts w:ascii="Book Antiqua" w:hAnsi="Book Antiqua"/>
                          <w:i/>
                        </w:rPr>
                        <w:t xml:space="preserve"> </w:t>
                      </w:r>
                      <w:r w:rsidR="00446BAB" w:rsidRPr="0019162E">
                        <w:rPr>
                          <w:rFonts w:ascii="Book Antiqua" w:hAnsi="Book Antiqua"/>
                        </w:rPr>
                        <w:t xml:space="preserve">harmless for complying with this “Release of Information.”  This authorization expires 60 days from the date below and covers only treatment rendered by </w:t>
                      </w:r>
                      <w:r w:rsidR="00446BAB" w:rsidRPr="0019162E">
                        <w:rPr>
                          <w:rFonts w:ascii="Book Antiqua" w:hAnsi="Book Antiqua"/>
                          <w:b/>
                          <w:i/>
                        </w:rPr>
                        <w:t>First Responders, Inc.</w:t>
                      </w:r>
                    </w:p>
                    <w:p w14:paraId="3A8A611E" w14:textId="77777777" w:rsidR="00446BAB" w:rsidRPr="0019162E" w:rsidRDefault="00446BAB" w:rsidP="00CC01A0">
                      <w:pPr>
                        <w:rPr>
                          <w:rFonts w:ascii="Book Antiqua" w:hAnsi="Book Antiqua"/>
                        </w:rPr>
                      </w:pPr>
                    </w:p>
                    <w:p w14:paraId="69BC93F0" w14:textId="77777777" w:rsidR="00446BAB" w:rsidRPr="0019162E" w:rsidRDefault="00446BAB" w:rsidP="00CC01A0">
                      <w:pPr>
                        <w:rPr>
                          <w:rFonts w:ascii="Book Antiqua" w:hAnsi="Book Antiqua"/>
                        </w:rPr>
                      </w:pPr>
                      <w:r w:rsidRPr="0019162E">
                        <w:rPr>
                          <w:rFonts w:ascii="Book Antiqua" w:hAnsi="Book Antiqua"/>
                        </w:rPr>
                        <w:t>___________________________________________          ____________________________</w:t>
                      </w:r>
                    </w:p>
                    <w:p w14:paraId="02844871" w14:textId="77777777" w:rsidR="00446BAB" w:rsidRPr="0019162E" w:rsidRDefault="00446BAB" w:rsidP="00CC01A0">
                      <w:pPr>
                        <w:rPr>
                          <w:rFonts w:ascii="Book Antiqua" w:hAnsi="Book Antiqua"/>
                        </w:rPr>
                      </w:pPr>
                      <w:r w:rsidRPr="0019162E">
                        <w:rPr>
                          <w:rFonts w:ascii="Book Antiqua" w:hAnsi="Book Antiqua"/>
                        </w:rPr>
                        <w:t>Patient or legally authorized representative</w:t>
                      </w:r>
                      <w:r w:rsidRPr="0019162E">
                        <w:rPr>
                          <w:rFonts w:ascii="Book Antiqua" w:hAnsi="Book Antiqua"/>
                        </w:rPr>
                        <w:tab/>
                      </w:r>
                      <w:r w:rsidRPr="0019162E">
                        <w:rPr>
                          <w:rFonts w:ascii="Book Antiqua" w:hAnsi="Book Antiqua"/>
                        </w:rPr>
                        <w:tab/>
                        <w:t>Relationship to patient</w:t>
                      </w:r>
                    </w:p>
                    <w:p w14:paraId="27DBB9E5" w14:textId="77777777" w:rsidR="00446BAB" w:rsidRPr="0019162E" w:rsidRDefault="00446BAB" w:rsidP="00CC01A0">
                      <w:pPr>
                        <w:rPr>
                          <w:rFonts w:ascii="Book Antiqua" w:hAnsi="Book Antiqua"/>
                        </w:rPr>
                      </w:pPr>
                    </w:p>
                    <w:p w14:paraId="33774B6E" w14:textId="77777777" w:rsidR="00446BAB" w:rsidRPr="0019162E" w:rsidRDefault="00446BAB" w:rsidP="00CC01A0">
                      <w:pPr>
                        <w:rPr>
                          <w:rFonts w:ascii="Book Antiqua" w:hAnsi="Book Antiqua"/>
                        </w:rPr>
                      </w:pPr>
                      <w:r w:rsidRPr="0019162E">
                        <w:rPr>
                          <w:rFonts w:ascii="Book Antiqua" w:hAnsi="Book Antiqua"/>
                        </w:rPr>
                        <w:t>___________________________________________</w:t>
                      </w:r>
                      <w:r w:rsidRPr="0019162E">
                        <w:rPr>
                          <w:rFonts w:ascii="Book Antiqua" w:hAnsi="Book Antiqua"/>
                        </w:rPr>
                        <w:tab/>
                        <w:t>____________________________</w:t>
                      </w:r>
                    </w:p>
                    <w:p w14:paraId="02957F26" w14:textId="77777777" w:rsidR="00446BAB" w:rsidRPr="0019162E" w:rsidRDefault="00446BAB" w:rsidP="00CC01A0">
                      <w:pPr>
                        <w:rPr>
                          <w:rFonts w:ascii="Book Antiqua" w:hAnsi="Book Antiqua"/>
                        </w:rPr>
                      </w:pPr>
                      <w:r w:rsidRPr="0019162E">
                        <w:rPr>
                          <w:rFonts w:ascii="Book Antiqua" w:hAnsi="Book Antiqua"/>
                          <w:b/>
                          <w:i/>
                        </w:rPr>
                        <w:t xml:space="preserve">First Responders, Inc </w:t>
                      </w:r>
                      <w:r w:rsidRPr="0019162E">
                        <w:rPr>
                          <w:rFonts w:ascii="Book Antiqua" w:hAnsi="Book Antiqua"/>
                          <w:b/>
                        </w:rPr>
                        <w:t>Staff</w:t>
                      </w:r>
                      <w:r w:rsidRPr="0019162E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19162E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19162E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19162E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19162E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19162E">
                        <w:rPr>
                          <w:rFonts w:ascii="Book Antiqua" w:hAnsi="Book Antiqua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1A0" w:rsidRPr="001A3D2A" w:rsidSect="0067483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BEE1" w14:textId="77777777" w:rsidR="00840C32" w:rsidRDefault="00840C32" w:rsidP="001A3D2A">
      <w:r>
        <w:separator/>
      </w:r>
    </w:p>
  </w:endnote>
  <w:endnote w:type="continuationSeparator" w:id="0">
    <w:p w14:paraId="58488392" w14:textId="77777777" w:rsidR="00840C32" w:rsidRDefault="00840C32" w:rsidP="001A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F58D" w14:textId="77777777" w:rsidR="001A3D2A" w:rsidRPr="001A3D2A" w:rsidRDefault="001A3D2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</w:t>
    </w:r>
    <w:r w:rsidR="006D146C">
      <w:rPr>
        <w:rFonts w:ascii="Times New Roman" w:hAnsi="Times New Roman" w:cs="Times New Roman"/>
        <w:sz w:val="16"/>
        <w:szCs w:val="16"/>
      </w:rPr>
      <w:t xml:space="preserve">evised </w:t>
    </w:r>
    <w:r w:rsidR="00CB5791">
      <w:rPr>
        <w:rFonts w:ascii="Times New Roman" w:hAnsi="Times New Roman" w:cs="Times New Roman"/>
        <w:sz w:val="16"/>
        <w:szCs w:val="16"/>
      </w:rPr>
      <w:t>Jun</w:t>
    </w:r>
    <w:r w:rsidR="00AF04F1">
      <w:rPr>
        <w:rFonts w:ascii="Times New Roman" w:hAnsi="Times New Roman" w:cs="Times New Roman"/>
        <w:sz w:val="16"/>
        <w:szCs w:val="16"/>
      </w:rPr>
      <w:t xml:space="preserve"> 201</w:t>
    </w:r>
    <w:r w:rsidR="00CB5791">
      <w:rPr>
        <w:rFonts w:ascii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05F5" w14:textId="77777777" w:rsidR="00840C32" w:rsidRDefault="00840C32" w:rsidP="001A3D2A">
      <w:r>
        <w:separator/>
      </w:r>
    </w:p>
  </w:footnote>
  <w:footnote w:type="continuationSeparator" w:id="0">
    <w:p w14:paraId="2ED8327D" w14:textId="77777777" w:rsidR="00840C32" w:rsidRDefault="00840C32" w:rsidP="001A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3B"/>
    <w:rsid w:val="00105601"/>
    <w:rsid w:val="0019162E"/>
    <w:rsid w:val="001A3D2A"/>
    <w:rsid w:val="00284733"/>
    <w:rsid w:val="002B37CB"/>
    <w:rsid w:val="00334918"/>
    <w:rsid w:val="003C04B4"/>
    <w:rsid w:val="00446BAB"/>
    <w:rsid w:val="00472AB7"/>
    <w:rsid w:val="004C7976"/>
    <w:rsid w:val="005B37FD"/>
    <w:rsid w:val="005D4D78"/>
    <w:rsid w:val="0067483B"/>
    <w:rsid w:val="006D146C"/>
    <w:rsid w:val="006D4742"/>
    <w:rsid w:val="007F2162"/>
    <w:rsid w:val="007F4883"/>
    <w:rsid w:val="00840C32"/>
    <w:rsid w:val="00916C43"/>
    <w:rsid w:val="00A02DB9"/>
    <w:rsid w:val="00A32535"/>
    <w:rsid w:val="00A77342"/>
    <w:rsid w:val="00AF04F1"/>
    <w:rsid w:val="00B825C1"/>
    <w:rsid w:val="00BA20DC"/>
    <w:rsid w:val="00BB3AE3"/>
    <w:rsid w:val="00BE082E"/>
    <w:rsid w:val="00CB5791"/>
    <w:rsid w:val="00CC01A0"/>
    <w:rsid w:val="00E430B5"/>
    <w:rsid w:val="00E60C53"/>
    <w:rsid w:val="00E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766B"/>
  <w15:docId w15:val="{4D89CAF0-EBD2-4FA1-BB73-CA71D94E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D2A"/>
  </w:style>
  <w:style w:type="paragraph" w:styleId="Footer">
    <w:name w:val="footer"/>
    <w:basedOn w:val="Normal"/>
    <w:link w:val="FooterChar"/>
    <w:uiPriority w:val="99"/>
    <w:unhideWhenUsed/>
    <w:rsid w:val="001A3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D2A"/>
  </w:style>
  <w:style w:type="paragraph" w:styleId="BalloonText">
    <w:name w:val="Balloon Text"/>
    <w:basedOn w:val="Normal"/>
    <w:link w:val="BalloonTextChar"/>
    <w:uiPriority w:val="99"/>
    <w:semiHidden/>
    <w:unhideWhenUsed/>
    <w:rsid w:val="00A32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Responders</dc:creator>
  <cp:lastModifiedBy>Robert Ziomek</cp:lastModifiedBy>
  <cp:revision>2</cp:revision>
  <cp:lastPrinted>2018-06-27T17:39:00Z</cp:lastPrinted>
  <dcterms:created xsi:type="dcterms:W3CDTF">2019-04-06T15:46:00Z</dcterms:created>
  <dcterms:modified xsi:type="dcterms:W3CDTF">2019-04-06T15:46:00Z</dcterms:modified>
</cp:coreProperties>
</file>